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ビタミンのほとんどは人間の体内で作ることができないので、食事から摂取することになります。</w:t>
      </w:r>
      <w:r w:rsidR="00760970">
        <w:rPr>
          <w:rFonts w:hint="eastAsia"/>
        </w:rPr>
        <w:t>必要な</w:t>
      </w:r>
      <w:bookmarkStart w:id="0" w:name="_GoBack"/>
      <w:bookmarkEnd w:id="0"/>
      <w:r>
        <w:rPr>
          <w:rFonts w:hint="eastAsia"/>
        </w:rPr>
        <w:t>ビタミンをバランスよく取れるような食事を心がけましょう。</w:t>
      </w:r>
    </w:p>
    <w:p w:rsidR="00625894" w:rsidRDefault="00625894"/>
    <w:p w:rsidR="00625894" w:rsidRDefault="00B7092E">
      <w:r>
        <w:rPr>
          <w:rFonts w:hint="eastAsia"/>
        </w:rPr>
        <w:t>ビタミンを</w:t>
      </w:r>
      <w:r w:rsidR="00625894"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：レバー、乳製品、卵、カボチャ、人参など</w:t>
      </w:r>
    </w:p>
    <w:p w:rsidR="00625894" w:rsidRDefault="00625894">
      <w:r>
        <w:rPr>
          <w:rFonts w:hint="eastAsia"/>
        </w:rPr>
        <w:t>ビタミンＢ１：豚肉、玄米、大豆</w:t>
      </w:r>
      <w:r w:rsidR="00633981">
        <w:rPr>
          <w:rFonts w:hint="eastAsia"/>
        </w:rPr>
        <w:t>、うなぎ</w:t>
      </w:r>
      <w:r>
        <w:rPr>
          <w:rFonts w:hint="eastAsia"/>
        </w:rPr>
        <w:t>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Default="00625894">
      <w:r>
        <w:rPr>
          <w:rFonts w:hint="eastAsia"/>
        </w:rPr>
        <w:t>ビタミンＥ　：アーモンド、落花生、植物油、アボカドなど</w:t>
      </w:r>
    </w:p>
    <w:sectPr w:rsidR="00D82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1B" w:rsidRDefault="009F411B" w:rsidP="007F4B63">
      <w:r>
        <w:separator/>
      </w:r>
    </w:p>
  </w:endnote>
  <w:endnote w:type="continuationSeparator" w:id="0">
    <w:p w:rsidR="009F411B" w:rsidRDefault="009F411B" w:rsidP="007F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1B" w:rsidRDefault="009F411B" w:rsidP="007F4B63">
      <w:r>
        <w:separator/>
      </w:r>
    </w:p>
  </w:footnote>
  <w:footnote w:type="continuationSeparator" w:id="0">
    <w:p w:rsidR="009F411B" w:rsidRDefault="009F411B" w:rsidP="007F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16D7B"/>
    <w:rsid w:val="000217CF"/>
    <w:rsid w:val="00267BA4"/>
    <w:rsid w:val="004147E8"/>
    <w:rsid w:val="004F5418"/>
    <w:rsid w:val="00567137"/>
    <w:rsid w:val="005C2A2D"/>
    <w:rsid w:val="005D6A22"/>
    <w:rsid w:val="00625894"/>
    <w:rsid w:val="00633981"/>
    <w:rsid w:val="00734135"/>
    <w:rsid w:val="00760970"/>
    <w:rsid w:val="007F4B63"/>
    <w:rsid w:val="008B0F52"/>
    <w:rsid w:val="0096764B"/>
    <w:rsid w:val="009F411B"/>
    <w:rsid w:val="00A177C0"/>
    <w:rsid w:val="00AF714B"/>
    <w:rsid w:val="00B7092E"/>
    <w:rsid w:val="00CE5B49"/>
    <w:rsid w:val="00D8293F"/>
    <w:rsid w:val="00DD765D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4B63"/>
  </w:style>
  <w:style w:type="paragraph" w:styleId="a5">
    <w:name w:val="footer"/>
    <w:basedOn w:val="a"/>
    <w:link w:val="a6"/>
    <w:uiPriority w:val="99"/>
    <w:unhideWhenUsed/>
    <w:rsid w:val="007F4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4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B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4B63"/>
  </w:style>
  <w:style w:type="paragraph" w:styleId="a5">
    <w:name w:val="footer"/>
    <w:basedOn w:val="a"/>
    <w:link w:val="a6"/>
    <w:uiPriority w:val="99"/>
    <w:unhideWhenUsed/>
    <w:rsid w:val="007F4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7</cp:revision>
  <dcterms:created xsi:type="dcterms:W3CDTF">2014-08-19T06:35:00Z</dcterms:created>
  <dcterms:modified xsi:type="dcterms:W3CDTF">2014-08-19T06:38:00Z</dcterms:modified>
</cp:coreProperties>
</file>