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1C5CAB" w:rsidRDefault="00B71CB1" w:rsidP="001C5CAB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36"/>
          <w:szCs w:val="36"/>
        </w:rPr>
      </w:pPr>
      <w:r w:rsidRPr="001C5CAB">
        <w:rPr>
          <w:rFonts w:ascii="HG創英角ｺﾞｼｯｸUB" w:eastAsia="HG創英角ｺﾞｼｯｸUB" w:hAnsi="HG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1C5CAB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1C5CAB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Default="00B71CB1">
      <w:r>
        <w:rPr>
          <w:rFonts w:hint="eastAsia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1C5CAB" w14:paraId="2BE88259" w14:textId="77777777" w:rsidTr="002C2D82">
        <w:trPr>
          <w:trHeight w:val="1020"/>
        </w:trPr>
        <w:tc>
          <w:tcPr>
            <w:tcW w:w="1020" w:type="dxa"/>
          </w:tcPr>
          <w:p w14:paraId="0F36D48F" w14:textId="78CDF186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020" w:type="dxa"/>
          </w:tcPr>
          <w:p w14:paraId="45851B9C" w14:textId="77777777" w:rsidR="001C5CAB" w:rsidRDefault="001C5CAB"/>
        </w:tc>
        <w:tc>
          <w:tcPr>
            <w:tcW w:w="1020" w:type="dxa"/>
          </w:tcPr>
          <w:p w14:paraId="1E810937" w14:textId="4DD33808" w:rsidR="001C5CAB" w:rsidRDefault="001C5CAB">
            <w:r>
              <w:rPr>
                <w:rFonts w:hint="eastAsia"/>
              </w:rPr>
              <w:t>②</w:t>
            </w:r>
          </w:p>
        </w:tc>
        <w:tc>
          <w:tcPr>
            <w:tcW w:w="1020" w:type="dxa"/>
          </w:tcPr>
          <w:p w14:paraId="574B38C7" w14:textId="2480FFF0" w:rsidR="001C5CAB" w:rsidRDefault="001C5CAB">
            <w:r>
              <w:rPr>
                <w:rFonts w:hint="eastAsia"/>
              </w:rPr>
              <w:t>③</w:t>
            </w:r>
          </w:p>
        </w:tc>
        <w:tc>
          <w:tcPr>
            <w:tcW w:w="1020" w:type="dxa"/>
          </w:tcPr>
          <w:p w14:paraId="7BCE142A" w14:textId="783E9AC6" w:rsidR="001C5CAB" w:rsidRDefault="001C5CAB">
            <w:r>
              <w:rPr>
                <w:rFonts w:hint="eastAsia"/>
              </w:rPr>
              <w:t>④</w:t>
            </w:r>
          </w:p>
        </w:tc>
      </w:tr>
      <w:tr w:rsidR="001C5CAB" w14:paraId="457DF9A1" w14:textId="77777777" w:rsidTr="000D03BF">
        <w:trPr>
          <w:trHeight w:val="1020"/>
        </w:trPr>
        <w:tc>
          <w:tcPr>
            <w:tcW w:w="1020" w:type="dxa"/>
          </w:tcPr>
          <w:p w14:paraId="14C4973E" w14:textId="77777777" w:rsidR="001C5CAB" w:rsidRDefault="001C5CAB"/>
          <w:p w14:paraId="54EADBFF" w14:textId="77777777" w:rsidR="001C5CAB" w:rsidRDefault="001C5CAB"/>
          <w:p w14:paraId="11DD6A2D" w14:textId="573800B6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  <w:tc>
          <w:tcPr>
            <w:tcW w:w="1020" w:type="dxa"/>
            <w:shd w:val="clear" w:color="auto" w:fill="000000" w:themeFill="text1"/>
          </w:tcPr>
          <w:p w14:paraId="763EEBA7" w14:textId="77777777" w:rsidR="001C5CAB" w:rsidRDefault="001C5CAB"/>
        </w:tc>
        <w:tc>
          <w:tcPr>
            <w:tcW w:w="1020" w:type="dxa"/>
          </w:tcPr>
          <w:p w14:paraId="66E3656B" w14:textId="1380A18E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⑤</w:t>
            </w:r>
          </w:p>
        </w:tc>
        <w:tc>
          <w:tcPr>
            <w:tcW w:w="1020" w:type="dxa"/>
          </w:tcPr>
          <w:p w14:paraId="3CB6AE89" w14:textId="77777777" w:rsidR="001C5CAB" w:rsidRDefault="001C5CAB"/>
        </w:tc>
        <w:tc>
          <w:tcPr>
            <w:tcW w:w="1020" w:type="dxa"/>
          </w:tcPr>
          <w:p w14:paraId="4752907E" w14:textId="77777777" w:rsidR="001C5CAB" w:rsidRDefault="001C5CAB"/>
        </w:tc>
      </w:tr>
      <w:tr w:rsidR="001C5CAB" w14:paraId="1FAEA0F9" w14:textId="77777777" w:rsidTr="000D03BF">
        <w:trPr>
          <w:trHeight w:val="1020"/>
        </w:trPr>
        <w:tc>
          <w:tcPr>
            <w:tcW w:w="1020" w:type="dxa"/>
          </w:tcPr>
          <w:p w14:paraId="0CDE76C0" w14:textId="75B70DA2" w:rsidR="001C5CAB" w:rsidRDefault="001C5CAB">
            <w:r>
              <w:rPr>
                <w:rFonts w:hint="eastAsia"/>
              </w:rPr>
              <w:t>⑥</w:t>
            </w:r>
          </w:p>
        </w:tc>
        <w:tc>
          <w:tcPr>
            <w:tcW w:w="1020" w:type="dxa"/>
          </w:tcPr>
          <w:p w14:paraId="406C075B" w14:textId="77777777" w:rsidR="001C5CAB" w:rsidRDefault="001C5CAB">
            <w:r>
              <w:rPr>
                <w:rFonts w:hint="eastAsia"/>
              </w:rPr>
              <w:t>⑦</w:t>
            </w:r>
          </w:p>
          <w:p w14:paraId="0B631790" w14:textId="77777777" w:rsidR="001C5CAB" w:rsidRDefault="001C5CAB"/>
          <w:p w14:paraId="4D7E4E62" w14:textId="69278D9E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000000" w:themeFill="text1"/>
          </w:tcPr>
          <w:p w14:paraId="0191ED02" w14:textId="77777777" w:rsidR="001C5CAB" w:rsidRDefault="001C5CAB"/>
        </w:tc>
        <w:tc>
          <w:tcPr>
            <w:tcW w:w="1020" w:type="dxa"/>
          </w:tcPr>
          <w:p w14:paraId="563E0C50" w14:textId="77777777" w:rsidR="001C5CAB" w:rsidRDefault="001C5CAB"/>
        </w:tc>
        <w:tc>
          <w:tcPr>
            <w:tcW w:w="1020" w:type="dxa"/>
            <w:shd w:val="clear" w:color="auto" w:fill="000000" w:themeFill="text1"/>
          </w:tcPr>
          <w:p w14:paraId="256B47CF" w14:textId="77777777" w:rsidR="001C5CAB" w:rsidRDefault="001C5CAB"/>
        </w:tc>
      </w:tr>
      <w:tr w:rsidR="001C5CAB" w14:paraId="5072B046" w14:textId="77777777" w:rsidTr="000D03BF">
        <w:trPr>
          <w:trHeight w:val="1020"/>
        </w:trPr>
        <w:tc>
          <w:tcPr>
            <w:tcW w:w="1020" w:type="dxa"/>
            <w:shd w:val="clear" w:color="auto" w:fill="000000" w:themeFill="text1"/>
          </w:tcPr>
          <w:p w14:paraId="096242F5" w14:textId="77777777" w:rsidR="001C5CAB" w:rsidRDefault="001C5CAB">
            <w:bookmarkStart w:id="0" w:name="_GoBack"/>
            <w:bookmarkEnd w:id="0"/>
          </w:p>
        </w:tc>
        <w:tc>
          <w:tcPr>
            <w:tcW w:w="1020" w:type="dxa"/>
          </w:tcPr>
          <w:p w14:paraId="19AF63F5" w14:textId="23F12E65" w:rsidR="001C5CAB" w:rsidRDefault="001C5CAB">
            <w:r>
              <w:rPr>
                <w:rFonts w:hint="eastAsia"/>
              </w:rPr>
              <w:t>⑧</w:t>
            </w:r>
          </w:p>
        </w:tc>
        <w:tc>
          <w:tcPr>
            <w:tcW w:w="1020" w:type="dxa"/>
          </w:tcPr>
          <w:p w14:paraId="789A7542" w14:textId="40272FCD" w:rsidR="001C5CAB" w:rsidRDefault="001C5CAB">
            <w:r>
              <w:rPr>
                <w:rFonts w:hint="eastAsia"/>
              </w:rPr>
              <w:t>⑨</w:t>
            </w:r>
          </w:p>
        </w:tc>
        <w:tc>
          <w:tcPr>
            <w:tcW w:w="1020" w:type="dxa"/>
            <w:shd w:val="clear" w:color="auto" w:fill="000000" w:themeFill="text1"/>
          </w:tcPr>
          <w:p w14:paraId="58915B36" w14:textId="77777777" w:rsidR="001C5CAB" w:rsidRDefault="001C5CAB"/>
        </w:tc>
        <w:tc>
          <w:tcPr>
            <w:tcW w:w="1020" w:type="dxa"/>
          </w:tcPr>
          <w:p w14:paraId="5B6518BB" w14:textId="04419280" w:rsidR="001C5CAB" w:rsidRDefault="001C5CAB">
            <w:r>
              <w:rPr>
                <w:rFonts w:hint="eastAsia"/>
              </w:rPr>
              <w:t>⑩</w:t>
            </w:r>
          </w:p>
        </w:tc>
      </w:tr>
      <w:tr w:rsidR="001C5CAB" w14:paraId="7BB42D16" w14:textId="77777777" w:rsidTr="002C2D82">
        <w:trPr>
          <w:trHeight w:val="1020"/>
        </w:trPr>
        <w:tc>
          <w:tcPr>
            <w:tcW w:w="1020" w:type="dxa"/>
          </w:tcPr>
          <w:p w14:paraId="5AE14E50" w14:textId="4D05E76D" w:rsidR="001C5CAB" w:rsidRDefault="001C5CAB">
            <w:r>
              <w:rPr>
                <w:rFonts w:hint="eastAsia"/>
              </w:rPr>
              <w:t>⑪</w:t>
            </w:r>
          </w:p>
        </w:tc>
        <w:tc>
          <w:tcPr>
            <w:tcW w:w="1020" w:type="dxa"/>
          </w:tcPr>
          <w:p w14:paraId="768C2958" w14:textId="77777777" w:rsidR="001C5CAB" w:rsidRDefault="001C5CAB"/>
          <w:p w14:paraId="7BA64F20" w14:textId="77777777" w:rsidR="001C5CAB" w:rsidRDefault="001C5CAB"/>
          <w:p w14:paraId="10862796" w14:textId="090F0DCA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</w:tcPr>
          <w:p w14:paraId="05A954C7" w14:textId="77777777" w:rsidR="001C5CAB" w:rsidRDefault="001C5CAB"/>
        </w:tc>
        <w:tc>
          <w:tcPr>
            <w:tcW w:w="1020" w:type="dxa"/>
          </w:tcPr>
          <w:p w14:paraId="4C25FB02" w14:textId="77777777" w:rsidR="001C5CAB" w:rsidRDefault="001C5CAB"/>
        </w:tc>
        <w:tc>
          <w:tcPr>
            <w:tcW w:w="1020" w:type="dxa"/>
          </w:tcPr>
          <w:p w14:paraId="2190C651" w14:textId="77777777" w:rsidR="001C5CAB" w:rsidRDefault="001C5CAB"/>
          <w:p w14:paraId="4A14D34A" w14:textId="77777777" w:rsidR="001C5CAB" w:rsidRDefault="001C5CAB"/>
          <w:p w14:paraId="681B55B7" w14:textId="14A94EAB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</w:p>
        </w:tc>
      </w:tr>
    </w:tbl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sectPr w:rsidR="00B71CB1" w:rsidSect="00B71CB1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0D03BF"/>
    <w:rsid w:val="001662B2"/>
    <w:rsid w:val="001C5CAB"/>
    <w:rsid w:val="002C2D82"/>
    <w:rsid w:val="004D1F6C"/>
    <w:rsid w:val="00677601"/>
    <w:rsid w:val="006E23F5"/>
    <w:rsid w:val="00B35FCE"/>
    <w:rsid w:val="00B7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2014-06-20T01:09:00Z</dcterms:created>
  <dcterms:modified xsi:type="dcterms:W3CDTF">2014-06-20T01:09:00Z</dcterms:modified>
</cp:coreProperties>
</file>